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1E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附件2：</w:t>
      </w:r>
    </w:p>
    <w:p w14:paraId="3292F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承  诺  函</w:t>
      </w:r>
    </w:p>
    <w:p w14:paraId="0C3C6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0820E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致：威远县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中医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医院</w:t>
      </w:r>
    </w:p>
    <w:p w14:paraId="79083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我单位作为参加本次项目询价的供应商，现郑重承诺：</w:t>
      </w:r>
    </w:p>
    <w:p w14:paraId="09EF6A0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54" w:leftChars="0" w:firstLine="226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具有独立承担民事责任的能力</w:t>
      </w:r>
    </w:p>
    <w:p w14:paraId="102E90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54" w:leftChars="0" w:firstLine="226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具有良好的商业信誉和健全的财务会计制度</w:t>
      </w:r>
    </w:p>
    <w:p w14:paraId="7449D89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54" w:leftChars="0" w:firstLine="226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具有履行合同所必需的服务和专业技术能力</w:t>
      </w:r>
    </w:p>
    <w:p w14:paraId="5123CC7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54" w:leftChars="0" w:firstLine="226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有依法缴纳税收和社会保障资金的良好记录</w:t>
      </w:r>
    </w:p>
    <w:p w14:paraId="7B30794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54" w:leftChars="0" w:firstLine="226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参加询价活动前三年内，在经营活动中没有重大违法记录</w:t>
      </w:r>
    </w:p>
    <w:p w14:paraId="61A57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本公司保证以上信息真实无误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。如作虚假承诺，贵单位有权取消我方资格或解除合同，我方愿承担由此引发的一切法律责任。</w:t>
      </w:r>
    </w:p>
    <w:p w14:paraId="7D522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供应商（盖章）：</w:t>
      </w:r>
    </w:p>
    <w:p w14:paraId="6CF00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法定代表人/授权代表（签字）：</w:t>
      </w:r>
    </w:p>
    <w:p w14:paraId="0425F155"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日期：</w:t>
      </w:r>
    </w:p>
    <w:p w14:paraId="157ADC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89FB49"/>
    <w:multiLevelType w:val="singleLevel"/>
    <w:tmpl w:val="E189FB49"/>
    <w:lvl w:ilvl="0" w:tentative="0">
      <w:start w:val="1"/>
      <w:numFmt w:val="decimal"/>
      <w:suff w:val="space"/>
      <w:lvlText w:val="%1."/>
      <w:lvlJc w:val="left"/>
      <w:pPr>
        <w:ind w:left="454" w:leftChars="0" w:firstLine="226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5610B"/>
    <w:rsid w:val="2B3240CF"/>
    <w:rsid w:val="6DB5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4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216</Characters>
  <Lines>0</Lines>
  <Paragraphs>0</Paragraphs>
  <TotalTime>0</TotalTime>
  <ScaleCrop>false</ScaleCrop>
  <LinksUpToDate>false</LinksUpToDate>
  <CharactersWithSpaces>220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2026-04-02T01:29:00Z</dcterms:created>
  <dc:creator>啊</dc:creator>
  <cp:lastModifiedBy>ʜᴜʟɪᴡᴇɴ.</cp:lastModifiedBy>
  <dcterms:modified xsi:type="dcterms:W3CDTF">2026-04-07T07:43:41Z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C279355783A64D028DA6F249513E4316_11</vt:lpwstr>
  </property>
  <property fmtid="{D5CDD505-2E9C-101B-9397-08002B2CF9AE}" pid="4" name="KSOTemplateDocerSaveRecord">
    <vt:lpwstr>eyJoZGlkIjoiNDJmMTJjNzA1OGRkOTg5NTY0MTRmNjdmYzk3ODE3MjIiLCJ1c2VySWQiOiI0OTI5NjEzNjMifQ==</vt:lpwstr>
  </property>
</Properties>
</file>